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72" w:rsidRDefault="00CD2272" w:rsidP="00CD2272">
      <w:pPr>
        <w:spacing w:line="276" w:lineRule="auto"/>
        <w:jc w:val="center"/>
        <w:rPr>
          <w:noProof/>
          <w:sz w:val="24"/>
          <w:lang w:val="en-US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3000" cy="6000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272" w:rsidRDefault="00CD2272" w:rsidP="00CD2272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CD2272" w:rsidRDefault="00CD2272" w:rsidP="00CD2272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CD2272" w:rsidRDefault="00CD2272" w:rsidP="00CD2272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CD2272" w:rsidRDefault="00CD2272" w:rsidP="00CD2272">
      <w:pPr>
        <w:rPr>
          <w:szCs w:val="26"/>
        </w:rPr>
      </w:pPr>
      <w:r>
        <w:rPr>
          <w:noProof/>
          <w:szCs w:val="26"/>
        </w:rPr>
        <w:t xml:space="preserve">31 жовтня  2024 р.                               м.Новий Розділ                   </w:t>
      </w:r>
      <w:r>
        <w:rPr>
          <w:noProof/>
          <w:szCs w:val="26"/>
        </w:rPr>
        <w:tab/>
      </w:r>
      <w:r>
        <w:rPr>
          <w:noProof/>
          <w:szCs w:val="26"/>
        </w:rPr>
        <w:tab/>
        <w:t>№ 179</w:t>
      </w:r>
    </w:p>
    <w:p w:rsidR="00CD2272" w:rsidRDefault="00CD2272" w:rsidP="00CD2272">
      <w:pPr>
        <w:jc w:val="both"/>
        <w:rPr>
          <w:szCs w:val="26"/>
        </w:rPr>
      </w:pPr>
    </w:p>
    <w:p w:rsidR="00CD2272" w:rsidRDefault="00CD2272" w:rsidP="00CD2272">
      <w:pPr>
        <w:jc w:val="both"/>
        <w:rPr>
          <w:szCs w:val="26"/>
        </w:rPr>
      </w:pPr>
      <w:r>
        <w:rPr>
          <w:szCs w:val="26"/>
        </w:rPr>
        <w:t xml:space="preserve">Про скликання LVІ сесії </w:t>
      </w:r>
    </w:p>
    <w:p w:rsidR="00CD2272" w:rsidRDefault="00CD2272" w:rsidP="00CD2272">
      <w:pPr>
        <w:jc w:val="both"/>
        <w:rPr>
          <w:szCs w:val="26"/>
        </w:rPr>
      </w:pPr>
      <w:r>
        <w:rPr>
          <w:szCs w:val="26"/>
        </w:rPr>
        <w:t xml:space="preserve">VІІI  демократичного скликання </w:t>
      </w:r>
    </w:p>
    <w:p w:rsidR="00CD2272" w:rsidRDefault="00CD2272" w:rsidP="00CD2272">
      <w:pPr>
        <w:jc w:val="both"/>
        <w:rPr>
          <w:szCs w:val="26"/>
        </w:rPr>
      </w:pPr>
      <w:r>
        <w:rPr>
          <w:szCs w:val="26"/>
        </w:rPr>
        <w:t>Новороздільської міської ради</w:t>
      </w:r>
    </w:p>
    <w:p w:rsidR="00CD2272" w:rsidRDefault="00CD2272" w:rsidP="00CD2272">
      <w:pPr>
        <w:jc w:val="both"/>
        <w:rPr>
          <w:szCs w:val="26"/>
        </w:rPr>
      </w:pP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 xml:space="preserve">Відповідно до п. п. 8, 20 ч. 4 ст. 42, ч. 4 ст. 46 Закону України </w:t>
      </w:r>
      <w:proofErr w:type="spellStart"/>
      <w:r>
        <w:rPr>
          <w:szCs w:val="26"/>
        </w:rPr>
        <w:t>“Про</w:t>
      </w:r>
      <w:proofErr w:type="spellEnd"/>
      <w:r>
        <w:rPr>
          <w:szCs w:val="26"/>
        </w:rPr>
        <w:t xml:space="preserve"> місцеве самоврядування в </w:t>
      </w:r>
      <w:proofErr w:type="spellStart"/>
      <w:r>
        <w:rPr>
          <w:szCs w:val="26"/>
        </w:rPr>
        <w:t>Україні”</w:t>
      </w:r>
      <w:proofErr w:type="spellEnd"/>
      <w:r>
        <w:rPr>
          <w:szCs w:val="26"/>
        </w:rPr>
        <w:t>, ст. 39 Регламенту Новороздільської міської ради,</w:t>
      </w:r>
    </w:p>
    <w:p w:rsidR="00CD2272" w:rsidRDefault="00CD2272" w:rsidP="00CD2272">
      <w:pPr>
        <w:ind w:firstLine="567"/>
        <w:jc w:val="both"/>
        <w:rPr>
          <w:szCs w:val="26"/>
        </w:rPr>
      </w:pPr>
    </w:p>
    <w:p w:rsidR="00CD2272" w:rsidRDefault="00CD2272" w:rsidP="00CD2272">
      <w:pPr>
        <w:jc w:val="both"/>
        <w:rPr>
          <w:szCs w:val="26"/>
        </w:rPr>
      </w:pPr>
      <w:r>
        <w:rPr>
          <w:szCs w:val="26"/>
        </w:rPr>
        <w:t xml:space="preserve">         1. Скликати LVІ сесію VІІI демократичного скликання Новороздільської міської ради, пленарне засідання якої призначити на 10:00 год. 28 листопада 2024 року у великому залі  МБК </w:t>
      </w:r>
      <w:proofErr w:type="spellStart"/>
      <w:r>
        <w:rPr>
          <w:szCs w:val="26"/>
        </w:rPr>
        <w:t>„Молодість”</w:t>
      </w:r>
      <w:proofErr w:type="spellEnd"/>
      <w:r>
        <w:rPr>
          <w:szCs w:val="26"/>
        </w:rPr>
        <w:t>.</w:t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2. На порядок денний винести наступні питання:</w:t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-  Про підсумки виконання міського бюджету за дев’ять місяців 2024 року;</w:t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-  Про внесення змін до міських цільових програм;</w:t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-  Про внесення змін до показників міського бюджету на 2024 рік;</w:t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-  Питання містобудівної документації;</w:t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- Земельні питання;</w:t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-  Різне.</w:t>
      </w:r>
      <w:r>
        <w:rPr>
          <w:szCs w:val="26"/>
        </w:rPr>
        <w:tab/>
      </w:r>
      <w:r>
        <w:rPr>
          <w:szCs w:val="26"/>
        </w:rPr>
        <w:tab/>
      </w:r>
    </w:p>
    <w:p w:rsidR="00CD2272" w:rsidRDefault="00CD2272" w:rsidP="00CD2272">
      <w:pPr>
        <w:ind w:firstLine="567"/>
        <w:jc w:val="both"/>
        <w:rPr>
          <w:szCs w:val="26"/>
        </w:rPr>
      </w:pPr>
      <w:r>
        <w:rPr>
          <w:szCs w:val="26"/>
        </w:rPr>
        <w:t>3. Організацію підготовки і проведення засідання сесії Новороздільської міської ради залишаю за собою.</w:t>
      </w:r>
    </w:p>
    <w:p w:rsidR="00CD2272" w:rsidRDefault="00CD2272" w:rsidP="00CD2272">
      <w:pPr>
        <w:jc w:val="both"/>
        <w:rPr>
          <w:szCs w:val="26"/>
        </w:rPr>
      </w:pPr>
    </w:p>
    <w:p w:rsidR="00CD2272" w:rsidRDefault="00CD2272" w:rsidP="00CD2272">
      <w:pPr>
        <w:jc w:val="both"/>
        <w:rPr>
          <w:szCs w:val="26"/>
        </w:rPr>
      </w:pPr>
    </w:p>
    <w:p w:rsidR="00CD2272" w:rsidRDefault="00CD2272" w:rsidP="00CD2272">
      <w:pPr>
        <w:jc w:val="both"/>
        <w:rPr>
          <w:szCs w:val="26"/>
        </w:rPr>
      </w:pPr>
      <w:r>
        <w:rPr>
          <w:szCs w:val="26"/>
        </w:rPr>
        <w:t>МІСЬКИЙ ГОЛОВА</w:t>
      </w:r>
      <w:r>
        <w:rPr>
          <w:szCs w:val="26"/>
        </w:rPr>
        <w:tab/>
      </w:r>
      <w:r>
        <w:rPr>
          <w:szCs w:val="26"/>
        </w:rPr>
        <w:tab/>
        <w:t xml:space="preserve">                                            Ярина ЯЦЕНКО</w:t>
      </w:r>
    </w:p>
    <w:p w:rsidR="00CD2272" w:rsidRDefault="00CD2272" w:rsidP="00CD2272">
      <w:pPr>
        <w:jc w:val="both"/>
        <w:rPr>
          <w:szCs w:val="26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p w:rsidR="00CD2272" w:rsidRDefault="00CD2272" w:rsidP="00CD2272">
      <w:pPr>
        <w:rPr>
          <w:b/>
          <w:i/>
          <w:sz w:val="28"/>
          <w:szCs w:val="28"/>
        </w:rPr>
      </w:pPr>
    </w:p>
    <w:sectPr w:rsidR="00CD2272" w:rsidSect="006A1229">
      <w:pgSz w:w="11906" w:h="16838"/>
      <w:pgMar w:top="1135" w:right="566" w:bottom="993" w:left="156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8C6"/>
    <w:multiLevelType w:val="hybridMultilevel"/>
    <w:tmpl w:val="6E5A02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223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F46A0"/>
    <w:multiLevelType w:val="multilevel"/>
    <w:tmpl w:val="C1F4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B296D"/>
    <w:multiLevelType w:val="multilevel"/>
    <w:tmpl w:val="90C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7378F9"/>
    <w:multiLevelType w:val="multilevel"/>
    <w:tmpl w:val="641AB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697569"/>
    <w:multiLevelType w:val="multilevel"/>
    <w:tmpl w:val="E0B2C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CC3936"/>
    <w:multiLevelType w:val="multilevel"/>
    <w:tmpl w:val="2242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560"/>
    <w:rsid w:val="000032F3"/>
    <w:rsid w:val="00004FDC"/>
    <w:rsid w:val="0000516E"/>
    <w:rsid w:val="00007AB4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775C"/>
    <w:rsid w:val="00047B2E"/>
    <w:rsid w:val="000555DF"/>
    <w:rsid w:val="000605E0"/>
    <w:rsid w:val="0006081C"/>
    <w:rsid w:val="00061642"/>
    <w:rsid w:val="00075519"/>
    <w:rsid w:val="00084C89"/>
    <w:rsid w:val="00085B47"/>
    <w:rsid w:val="00086E11"/>
    <w:rsid w:val="00096459"/>
    <w:rsid w:val="000B06DA"/>
    <w:rsid w:val="000B0C10"/>
    <w:rsid w:val="000B0EF3"/>
    <w:rsid w:val="000B6723"/>
    <w:rsid w:val="000B7350"/>
    <w:rsid w:val="000C0B81"/>
    <w:rsid w:val="000C0F09"/>
    <w:rsid w:val="000C32A2"/>
    <w:rsid w:val="000C63E1"/>
    <w:rsid w:val="000C7834"/>
    <w:rsid w:val="000D0ADF"/>
    <w:rsid w:val="000D1FED"/>
    <w:rsid w:val="000D56FF"/>
    <w:rsid w:val="000E0DB0"/>
    <w:rsid w:val="000E1A3E"/>
    <w:rsid w:val="000E1E4B"/>
    <w:rsid w:val="000F249F"/>
    <w:rsid w:val="000F5116"/>
    <w:rsid w:val="000F6B4F"/>
    <w:rsid w:val="000F7A0B"/>
    <w:rsid w:val="00102B28"/>
    <w:rsid w:val="00102BF9"/>
    <w:rsid w:val="00111396"/>
    <w:rsid w:val="001134D1"/>
    <w:rsid w:val="001204FE"/>
    <w:rsid w:val="00127943"/>
    <w:rsid w:val="00127F02"/>
    <w:rsid w:val="0014054A"/>
    <w:rsid w:val="001466EC"/>
    <w:rsid w:val="001467D0"/>
    <w:rsid w:val="00146E23"/>
    <w:rsid w:val="0015412A"/>
    <w:rsid w:val="0015478D"/>
    <w:rsid w:val="0016115E"/>
    <w:rsid w:val="00162317"/>
    <w:rsid w:val="00163682"/>
    <w:rsid w:val="00173FDB"/>
    <w:rsid w:val="001775F7"/>
    <w:rsid w:val="0018523F"/>
    <w:rsid w:val="00186BA3"/>
    <w:rsid w:val="0019130A"/>
    <w:rsid w:val="00194864"/>
    <w:rsid w:val="00194BD4"/>
    <w:rsid w:val="00196D26"/>
    <w:rsid w:val="001B3717"/>
    <w:rsid w:val="001B3D25"/>
    <w:rsid w:val="001B3F3B"/>
    <w:rsid w:val="001B6300"/>
    <w:rsid w:val="001B6D3A"/>
    <w:rsid w:val="001C21AC"/>
    <w:rsid w:val="001C27E9"/>
    <w:rsid w:val="001D0B1C"/>
    <w:rsid w:val="001E10A7"/>
    <w:rsid w:val="001E1B41"/>
    <w:rsid w:val="001E37E1"/>
    <w:rsid w:val="002029C8"/>
    <w:rsid w:val="00203A7A"/>
    <w:rsid w:val="00203B07"/>
    <w:rsid w:val="00212DEA"/>
    <w:rsid w:val="00214782"/>
    <w:rsid w:val="00222434"/>
    <w:rsid w:val="00226E6F"/>
    <w:rsid w:val="00233116"/>
    <w:rsid w:val="00236D1C"/>
    <w:rsid w:val="00240C64"/>
    <w:rsid w:val="0025052E"/>
    <w:rsid w:val="00253751"/>
    <w:rsid w:val="00254FDE"/>
    <w:rsid w:val="00257376"/>
    <w:rsid w:val="0026266F"/>
    <w:rsid w:val="0026391F"/>
    <w:rsid w:val="00266606"/>
    <w:rsid w:val="002679EC"/>
    <w:rsid w:val="00274D44"/>
    <w:rsid w:val="00275760"/>
    <w:rsid w:val="00282E9E"/>
    <w:rsid w:val="00291C47"/>
    <w:rsid w:val="002962D9"/>
    <w:rsid w:val="002A1219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4CA8"/>
    <w:rsid w:val="0030704D"/>
    <w:rsid w:val="00313A44"/>
    <w:rsid w:val="00313B69"/>
    <w:rsid w:val="003170D1"/>
    <w:rsid w:val="00327CA0"/>
    <w:rsid w:val="0033411E"/>
    <w:rsid w:val="00335778"/>
    <w:rsid w:val="00335BA7"/>
    <w:rsid w:val="003412D1"/>
    <w:rsid w:val="0034326B"/>
    <w:rsid w:val="0034566D"/>
    <w:rsid w:val="0035182E"/>
    <w:rsid w:val="00352797"/>
    <w:rsid w:val="00360E38"/>
    <w:rsid w:val="00362862"/>
    <w:rsid w:val="00363205"/>
    <w:rsid w:val="0037057A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A4CEC"/>
    <w:rsid w:val="003B03FB"/>
    <w:rsid w:val="003B1CA0"/>
    <w:rsid w:val="003B2C83"/>
    <w:rsid w:val="003B74A3"/>
    <w:rsid w:val="003C036E"/>
    <w:rsid w:val="003D2FFA"/>
    <w:rsid w:val="003D6E05"/>
    <w:rsid w:val="003E1F0E"/>
    <w:rsid w:val="003E1F32"/>
    <w:rsid w:val="004039B5"/>
    <w:rsid w:val="00411EB0"/>
    <w:rsid w:val="00412219"/>
    <w:rsid w:val="004133F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5597D"/>
    <w:rsid w:val="00461570"/>
    <w:rsid w:val="004636F2"/>
    <w:rsid w:val="004642E4"/>
    <w:rsid w:val="00464DB2"/>
    <w:rsid w:val="00470F4B"/>
    <w:rsid w:val="004763E9"/>
    <w:rsid w:val="00480407"/>
    <w:rsid w:val="00486089"/>
    <w:rsid w:val="0049256E"/>
    <w:rsid w:val="00494217"/>
    <w:rsid w:val="004A041B"/>
    <w:rsid w:val="004A3D62"/>
    <w:rsid w:val="004B03BF"/>
    <w:rsid w:val="004B0864"/>
    <w:rsid w:val="004B15C6"/>
    <w:rsid w:val="004C52AB"/>
    <w:rsid w:val="004C58A8"/>
    <w:rsid w:val="004C7BEE"/>
    <w:rsid w:val="004D06D9"/>
    <w:rsid w:val="004E00A2"/>
    <w:rsid w:val="004E6FE8"/>
    <w:rsid w:val="004F788F"/>
    <w:rsid w:val="00502B20"/>
    <w:rsid w:val="00503352"/>
    <w:rsid w:val="005048D8"/>
    <w:rsid w:val="0050662C"/>
    <w:rsid w:val="00507E78"/>
    <w:rsid w:val="005121DB"/>
    <w:rsid w:val="0051301A"/>
    <w:rsid w:val="005135B8"/>
    <w:rsid w:val="005244B1"/>
    <w:rsid w:val="005270EF"/>
    <w:rsid w:val="00535C69"/>
    <w:rsid w:val="00540F7D"/>
    <w:rsid w:val="005431FC"/>
    <w:rsid w:val="00544E43"/>
    <w:rsid w:val="005539EB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4D53"/>
    <w:rsid w:val="00577556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6D77"/>
    <w:rsid w:val="005D7125"/>
    <w:rsid w:val="005D7CA6"/>
    <w:rsid w:val="005E006A"/>
    <w:rsid w:val="005E19FF"/>
    <w:rsid w:val="005E5C80"/>
    <w:rsid w:val="005F142C"/>
    <w:rsid w:val="005F1F03"/>
    <w:rsid w:val="005F6000"/>
    <w:rsid w:val="006005BF"/>
    <w:rsid w:val="00600EB0"/>
    <w:rsid w:val="00601BE2"/>
    <w:rsid w:val="00604341"/>
    <w:rsid w:val="00607BDA"/>
    <w:rsid w:val="006130F7"/>
    <w:rsid w:val="00615C26"/>
    <w:rsid w:val="00616C2E"/>
    <w:rsid w:val="00617D5B"/>
    <w:rsid w:val="006236EA"/>
    <w:rsid w:val="00625495"/>
    <w:rsid w:val="00625575"/>
    <w:rsid w:val="006312F8"/>
    <w:rsid w:val="00631560"/>
    <w:rsid w:val="00633AC3"/>
    <w:rsid w:val="00633C14"/>
    <w:rsid w:val="00636203"/>
    <w:rsid w:val="00643D79"/>
    <w:rsid w:val="006811F1"/>
    <w:rsid w:val="0069191A"/>
    <w:rsid w:val="006A1229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370"/>
    <w:rsid w:val="006E6721"/>
    <w:rsid w:val="006F16AF"/>
    <w:rsid w:val="006F2895"/>
    <w:rsid w:val="006F2C5D"/>
    <w:rsid w:val="0070208B"/>
    <w:rsid w:val="00704D2E"/>
    <w:rsid w:val="00710C7E"/>
    <w:rsid w:val="00712E36"/>
    <w:rsid w:val="00715B6F"/>
    <w:rsid w:val="00717B40"/>
    <w:rsid w:val="00717DB4"/>
    <w:rsid w:val="00725A70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57B53"/>
    <w:rsid w:val="00765ED1"/>
    <w:rsid w:val="00774E23"/>
    <w:rsid w:val="00777EA6"/>
    <w:rsid w:val="00780F2E"/>
    <w:rsid w:val="00782924"/>
    <w:rsid w:val="00784763"/>
    <w:rsid w:val="007868BE"/>
    <w:rsid w:val="0078711F"/>
    <w:rsid w:val="00793C12"/>
    <w:rsid w:val="00795E16"/>
    <w:rsid w:val="00795E34"/>
    <w:rsid w:val="007A441D"/>
    <w:rsid w:val="007B31C9"/>
    <w:rsid w:val="007B40F4"/>
    <w:rsid w:val="007C004A"/>
    <w:rsid w:val="007C1B89"/>
    <w:rsid w:val="007C6BAB"/>
    <w:rsid w:val="007D0FD0"/>
    <w:rsid w:val="007D14F4"/>
    <w:rsid w:val="007D5F98"/>
    <w:rsid w:val="007E0412"/>
    <w:rsid w:val="007E5BA5"/>
    <w:rsid w:val="007E5FDC"/>
    <w:rsid w:val="007E6290"/>
    <w:rsid w:val="007E6A59"/>
    <w:rsid w:val="007E79F6"/>
    <w:rsid w:val="007E7E6A"/>
    <w:rsid w:val="007F28F7"/>
    <w:rsid w:val="00802962"/>
    <w:rsid w:val="00804DA4"/>
    <w:rsid w:val="00811481"/>
    <w:rsid w:val="00812188"/>
    <w:rsid w:val="00814F96"/>
    <w:rsid w:val="00815F85"/>
    <w:rsid w:val="0082380B"/>
    <w:rsid w:val="008307DB"/>
    <w:rsid w:val="00830BDE"/>
    <w:rsid w:val="008343EA"/>
    <w:rsid w:val="008363E5"/>
    <w:rsid w:val="00841FB1"/>
    <w:rsid w:val="00842959"/>
    <w:rsid w:val="00844AB5"/>
    <w:rsid w:val="0085005F"/>
    <w:rsid w:val="00853090"/>
    <w:rsid w:val="00853419"/>
    <w:rsid w:val="00854A20"/>
    <w:rsid w:val="008648FA"/>
    <w:rsid w:val="00864B2D"/>
    <w:rsid w:val="0087611A"/>
    <w:rsid w:val="00876EE0"/>
    <w:rsid w:val="008819CF"/>
    <w:rsid w:val="00885030"/>
    <w:rsid w:val="0088670A"/>
    <w:rsid w:val="00892348"/>
    <w:rsid w:val="00896DDE"/>
    <w:rsid w:val="00897347"/>
    <w:rsid w:val="008A46F8"/>
    <w:rsid w:val="008A5863"/>
    <w:rsid w:val="008B56B4"/>
    <w:rsid w:val="008C28C9"/>
    <w:rsid w:val="008C69A8"/>
    <w:rsid w:val="008D6999"/>
    <w:rsid w:val="008E39CE"/>
    <w:rsid w:val="008E56F0"/>
    <w:rsid w:val="008E6F89"/>
    <w:rsid w:val="00913260"/>
    <w:rsid w:val="00916C61"/>
    <w:rsid w:val="0092185C"/>
    <w:rsid w:val="009231FE"/>
    <w:rsid w:val="00923BA0"/>
    <w:rsid w:val="00923F89"/>
    <w:rsid w:val="0092482A"/>
    <w:rsid w:val="00925571"/>
    <w:rsid w:val="009374CE"/>
    <w:rsid w:val="009462AE"/>
    <w:rsid w:val="00956311"/>
    <w:rsid w:val="0096021A"/>
    <w:rsid w:val="00971334"/>
    <w:rsid w:val="00977948"/>
    <w:rsid w:val="00981F9E"/>
    <w:rsid w:val="009825E2"/>
    <w:rsid w:val="009A1AC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4B88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1F58"/>
    <w:rsid w:val="00A34D7A"/>
    <w:rsid w:val="00A35B06"/>
    <w:rsid w:val="00A539DA"/>
    <w:rsid w:val="00A56C22"/>
    <w:rsid w:val="00A57E1B"/>
    <w:rsid w:val="00A67B42"/>
    <w:rsid w:val="00A75796"/>
    <w:rsid w:val="00A814A9"/>
    <w:rsid w:val="00A82F63"/>
    <w:rsid w:val="00A85746"/>
    <w:rsid w:val="00A9127A"/>
    <w:rsid w:val="00A91797"/>
    <w:rsid w:val="00A956A3"/>
    <w:rsid w:val="00A964C1"/>
    <w:rsid w:val="00AA477B"/>
    <w:rsid w:val="00AB2948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E2DCB"/>
    <w:rsid w:val="00AE7A45"/>
    <w:rsid w:val="00AF039E"/>
    <w:rsid w:val="00AF7840"/>
    <w:rsid w:val="00B00AD3"/>
    <w:rsid w:val="00B01BBB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2DD7"/>
    <w:rsid w:val="00B439C9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A00A0"/>
    <w:rsid w:val="00BA2CEF"/>
    <w:rsid w:val="00BA424A"/>
    <w:rsid w:val="00BA4C4B"/>
    <w:rsid w:val="00BA73EE"/>
    <w:rsid w:val="00BB4A5F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25FB"/>
    <w:rsid w:val="00BF5AD0"/>
    <w:rsid w:val="00BF60D7"/>
    <w:rsid w:val="00BF758D"/>
    <w:rsid w:val="00C0276C"/>
    <w:rsid w:val="00C02941"/>
    <w:rsid w:val="00C0741E"/>
    <w:rsid w:val="00C11DD0"/>
    <w:rsid w:val="00C13014"/>
    <w:rsid w:val="00C22507"/>
    <w:rsid w:val="00C237DA"/>
    <w:rsid w:val="00C30C33"/>
    <w:rsid w:val="00C411E8"/>
    <w:rsid w:val="00C428C1"/>
    <w:rsid w:val="00C430BE"/>
    <w:rsid w:val="00C57813"/>
    <w:rsid w:val="00C57F74"/>
    <w:rsid w:val="00C663C4"/>
    <w:rsid w:val="00C66E92"/>
    <w:rsid w:val="00C67F04"/>
    <w:rsid w:val="00C71F08"/>
    <w:rsid w:val="00C75B7C"/>
    <w:rsid w:val="00C80945"/>
    <w:rsid w:val="00C80ADD"/>
    <w:rsid w:val="00C83685"/>
    <w:rsid w:val="00C846E0"/>
    <w:rsid w:val="00C90259"/>
    <w:rsid w:val="00C91335"/>
    <w:rsid w:val="00C91565"/>
    <w:rsid w:val="00C91BC8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2272"/>
    <w:rsid w:val="00CD3C50"/>
    <w:rsid w:val="00CD5519"/>
    <w:rsid w:val="00CD6144"/>
    <w:rsid w:val="00CD65D2"/>
    <w:rsid w:val="00CD6826"/>
    <w:rsid w:val="00CE06B4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902B5"/>
    <w:rsid w:val="00D94DC6"/>
    <w:rsid w:val="00DA1B38"/>
    <w:rsid w:val="00DA6B94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2023"/>
    <w:rsid w:val="00DE5843"/>
    <w:rsid w:val="00DF223D"/>
    <w:rsid w:val="00E0322B"/>
    <w:rsid w:val="00E12E00"/>
    <w:rsid w:val="00E16BB0"/>
    <w:rsid w:val="00E22233"/>
    <w:rsid w:val="00E22704"/>
    <w:rsid w:val="00E243B4"/>
    <w:rsid w:val="00E24D7B"/>
    <w:rsid w:val="00E26288"/>
    <w:rsid w:val="00E31A07"/>
    <w:rsid w:val="00E32717"/>
    <w:rsid w:val="00E42AA7"/>
    <w:rsid w:val="00E45327"/>
    <w:rsid w:val="00E50381"/>
    <w:rsid w:val="00E50EEF"/>
    <w:rsid w:val="00E5284A"/>
    <w:rsid w:val="00E53642"/>
    <w:rsid w:val="00E61047"/>
    <w:rsid w:val="00E65B9F"/>
    <w:rsid w:val="00E67DD4"/>
    <w:rsid w:val="00E71372"/>
    <w:rsid w:val="00E715A3"/>
    <w:rsid w:val="00E7177A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12F0"/>
    <w:rsid w:val="00EB2735"/>
    <w:rsid w:val="00EB37ED"/>
    <w:rsid w:val="00EB4863"/>
    <w:rsid w:val="00EB5237"/>
    <w:rsid w:val="00EB64D0"/>
    <w:rsid w:val="00EC41BB"/>
    <w:rsid w:val="00EC4FD9"/>
    <w:rsid w:val="00EC771C"/>
    <w:rsid w:val="00ED3606"/>
    <w:rsid w:val="00EE1C81"/>
    <w:rsid w:val="00EF28D2"/>
    <w:rsid w:val="00F0153E"/>
    <w:rsid w:val="00F048D2"/>
    <w:rsid w:val="00F1143C"/>
    <w:rsid w:val="00F15D57"/>
    <w:rsid w:val="00F20744"/>
    <w:rsid w:val="00F22453"/>
    <w:rsid w:val="00F231ED"/>
    <w:rsid w:val="00F23B77"/>
    <w:rsid w:val="00F30DBD"/>
    <w:rsid w:val="00F331E8"/>
    <w:rsid w:val="00F34108"/>
    <w:rsid w:val="00F3784B"/>
    <w:rsid w:val="00F429F0"/>
    <w:rsid w:val="00F45CE9"/>
    <w:rsid w:val="00F50867"/>
    <w:rsid w:val="00F52420"/>
    <w:rsid w:val="00F52572"/>
    <w:rsid w:val="00F52A20"/>
    <w:rsid w:val="00F542E3"/>
    <w:rsid w:val="00F57612"/>
    <w:rsid w:val="00F61CFE"/>
    <w:rsid w:val="00F67ACA"/>
    <w:rsid w:val="00F7186D"/>
    <w:rsid w:val="00F72F49"/>
    <w:rsid w:val="00F74EB2"/>
    <w:rsid w:val="00F8116D"/>
    <w:rsid w:val="00F83283"/>
    <w:rsid w:val="00F862DF"/>
    <w:rsid w:val="00F93ED7"/>
    <w:rsid w:val="00F94911"/>
    <w:rsid w:val="00F95380"/>
    <w:rsid w:val="00FA0679"/>
    <w:rsid w:val="00FA32A8"/>
    <w:rsid w:val="00FA4743"/>
    <w:rsid w:val="00FA69EB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  <w:rsid w:val="00F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6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uiPriority w:val="99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  <w:style w:type="table" w:customStyle="1" w:styleId="51">
    <w:name w:val="Сетка таблицы51"/>
    <w:basedOn w:val="a1"/>
    <w:uiPriority w:val="59"/>
    <w:rsid w:val="0017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2E0AF-7277-454C-9CDA-5DF9DBA2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</cp:revision>
  <cp:lastPrinted>2024-09-10T07:44:00Z</cp:lastPrinted>
  <dcterms:created xsi:type="dcterms:W3CDTF">2024-11-14T10:22:00Z</dcterms:created>
  <dcterms:modified xsi:type="dcterms:W3CDTF">2024-11-14T10:22:00Z</dcterms:modified>
</cp:coreProperties>
</file>